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F97CFC" w:rsidTr="00CF131A">
        <w:tc>
          <w:tcPr>
            <w:tcW w:w="4106" w:type="dxa"/>
          </w:tcPr>
          <w:p w:rsidR="00DC45E7" w:rsidRPr="00FF4216" w:rsidRDefault="00F97CFC" w:rsidP="00FF421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216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DC45E7" w:rsidRPr="00F97CFC" w:rsidRDefault="00FF4216" w:rsidP="00FF42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216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LÃO</w:t>
            </w:r>
          </w:p>
        </w:tc>
        <w:tc>
          <w:tcPr>
            <w:tcW w:w="8608" w:type="dxa"/>
          </w:tcPr>
          <w:p w:rsidR="00CF131A" w:rsidRPr="00F97CFC" w:rsidRDefault="00CF131A" w:rsidP="00FF42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7C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FF4216" w:rsidRDefault="00CF131A" w:rsidP="00FF42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2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F97CFC" w:rsidRDefault="00DC45E7" w:rsidP="00FF42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92AAE" w:rsidRPr="00F97CFC" w:rsidRDefault="00501A33" w:rsidP="00FF421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7620" r="762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2E5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5.6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cV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43815</wp:posOffset>
                </wp:positionV>
                <wp:extent cx="1390650" cy="0"/>
                <wp:effectExtent l="9525" t="7620" r="952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85B07" id="AutoShape 4" o:spid="_x0000_s1026" type="#_x0000_t32" style="position:absolute;margin-left:42pt;margin-top:3.45pt;width:10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Fw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"/>
            </w:pict>
          </mc:Fallback>
        </mc:AlternateContent>
      </w:r>
    </w:p>
    <w:p w:rsidR="00B42768" w:rsidRPr="00F97CFC" w:rsidRDefault="00C3481E" w:rsidP="00FF4216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FC"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 w:rsidRPr="00F97CF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 w:rsidRPr="00F97CFC"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 w:rsidRPr="00F9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 w:rsidRPr="00F97CFC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F9222A" w:rsidRPr="007A0A17" w:rsidRDefault="00F9222A" w:rsidP="00F9222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Tính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>
        <w:rPr>
          <w:rFonts w:ascii="Times New Roman" w:hAnsi="Times New Roman" w:cs="Times New Roman"/>
          <w:i/>
          <w:sz w:val="28"/>
          <w:szCs w:val="28"/>
        </w:rPr>
        <w:t>2024</w:t>
      </w:r>
      <w:r w:rsidRPr="00E26C6C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F97CFC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850"/>
        <w:gridCol w:w="1560"/>
        <w:gridCol w:w="2126"/>
        <w:gridCol w:w="979"/>
        <w:gridCol w:w="1714"/>
        <w:gridCol w:w="1559"/>
        <w:gridCol w:w="3261"/>
        <w:gridCol w:w="508"/>
        <w:gridCol w:w="200"/>
      </w:tblGrid>
      <w:tr w:rsidR="003D385F" w:rsidRPr="00F97CFC" w:rsidTr="00501A33">
        <w:trPr>
          <w:trHeight w:val="902"/>
        </w:trPr>
        <w:tc>
          <w:tcPr>
            <w:tcW w:w="709" w:type="dxa"/>
            <w:vAlign w:val="center"/>
          </w:tcPr>
          <w:p w:rsidR="003D385F" w:rsidRPr="00501A33" w:rsidRDefault="003D385F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A33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60" w:type="dxa"/>
            <w:vAlign w:val="center"/>
          </w:tcPr>
          <w:p w:rsidR="003D385F" w:rsidRPr="00501A33" w:rsidRDefault="003D385F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A33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3D385F" w:rsidRPr="00501A33" w:rsidRDefault="003D385F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A33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560" w:type="dxa"/>
            <w:vAlign w:val="center"/>
          </w:tcPr>
          <w:p w:rsidR="003D385F" w:rsidRPr="00501A33" w:rsidRDefault="003D385F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A33">
              <w:rPr>
                <w:rFonts w:ascii="Times New Roman" w:hAnsi="Times New Roman" w:cs="Times New Roman"/>
                <w:b/>
                <w:sz w:val="24"/>
                <w:szCs w:val="24"/>
              </w:rPr>
              <w:t>Nơi thường trú</w:t>
            </w:r>
          </w:p>
        </w:tc>
        <w:tc>
          <w:tcPr>
            <w:tcW w:w="2126" w:type="dxa"/>
            <w:vAlign w:val="center"/>
          </w:tcPr>
          <w:p w:rsidR="003D385F" w:rsidRPr="00501A33" w:rsidRDefault="003D385F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A33">
              <w:rPr>
                <w:rFonts w:ascii="Times New Roman" w:hAnsi="Times New Roman" w:cs="Times New Roman"/>
                <w:b/>
                <w:sz w:val="24"/>
                <w:szCs w:val="24"/>
              </w:rPr>
              <w:t>Số CCCD/CMND, Số điện thoại</w:t>
            </w:r>
          </w:p>
        </w:tc>
        <w:tc>
          <w:tcPr>
            <w:tcW w:w="2693" w:type="dxa"/>
            <w:gridSpan w:val="2"/>
            <w:vAlign w:val="center"/>
          </w:tcPr>
          <w:p w:rsidR="003D385F" w:rsidRPr="00501A33" w:rsidRDefault="003D385F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A33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1559" w:type="dxa"/>
            <w:vAlign w:val="center"/>
          </w:tcPr>
          <w:p w:rsidR="003D385F" w:rsidRPr="00501A33" w:rsidRDefault="003D385F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A33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3261" w:type="dxa"/>
            <w:vAlign w:val="center"/>
          </w:tcPr>
          <w:p w:rsidR="003D385F" w:rsidRPr="00501A33" w:rsidRDefault="003D385F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A33">
              <w:rPr>
                <w:rFonts w:ascii="Times New Roman" w:hAnsi="Times New Roman" w:cs="Times New Roman"/>
                <w:b/>
                <w:sz w:val="24"/>
                <w:szCs w:val="24"/>
              </w:rPr>
              <w:t>Nơi điều trị cai nghiện</w:t>
            </w:r>
          </w:p>
        </w:tc>
        <w:tc>
          <w:tcPr>
            <w:tcW w:w="708" w:type="dxa"/>
            <w:gridSpan w:val="2"/>
            <w:vAlign w:val="center"/>
          </w:tcPr>
          <w:p w:rsidR="003D385F" w:rsidRPr="00501A33" w:rsidRDefault="003D385F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A33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FA3910" w:rsidRPr="00F97CFC" w:rsidTr="00501A33">
        <w:trPr>
          <w:trHeight w:val="665"/>
        </w:trPr>
        <w:tc>
          <w:tcPr>
            <w:tcW w:w="709" w:type="dxa"/>
            <w:vAlign w:val="center"/>
          </w:tcPr>
          <w:p w:rsidR="00FA3910" w:rsidRPr="00501A33" w:rsidRDefault="00FF4216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A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FA3910" w:rsidRPr="00501A33" w:rsidRDefault="00FF4216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A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Văn Sơn</w:t>
            </w:r>
          </w:p>
        </w:tc>
        <w:tc>
          <w:tcPr>
            <w:tcW w:w="850" w:type="dxa"/>
            <w:vAlign w:val="center"/>
          </w:tcPr>
          <w:p w:rsidR="00FA3910" w:rsidRPr="00501A33" w:rsidRDefault="00FF4216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A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1995</w:t>
            </w:r>
          </w:p>
        </w:tc>
        <w:tc>
          <w:tcPr>
            <w:tcW w:w="1560" w:type="dxa"/>
            <w:vAlign w:val="center"/>
          </w:tcPr>
          <w:p w:rsidR="00FA3910" w:rsidRPr="00501A33" w:rsidRDefault="00FF4216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A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Thôn Đô Hai, xã An Lão</w:t>
            </w:r>
          </w:p>
        </w:tc>
        <w:tc>
          <w:tcPr>
            <w:tcW w:w="2126" w:type="dxa"/>
            <w:vAlign w:val="center"/>
          </w:tcPr>
          <w:p w:rsidR="00FA3910" w:rsidRPr="00501A33" w:rsidRDefault="00FF4216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A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035095007964</w:t>
            </w:r>
          </w:p>
        </w:tc>
        <w:tc>
          <w:tcPr>
            <w:tcW w:w="2693" w:type="dxa"/>
            <w:gridSpan w:val="2"/>
            <w:vAlign w:val="center"/>
          </w:tcPr>
          <w:p w:rsidR="00501A33" w:rsidRPr="00501A33" w:rsidRDefault="00FF4216" w:rsidP="00501A3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1A33">
              <w:rPr>
                <w:rFonts w:ascii="Times New Roman" w:hAnsi="Times New Roman" w:cs="Times New Roman"/>
                <w:sz w:val="26"/>
                <w:szCs w:val="26"/>
              </w:rPr>
              <w:t>- Bố: Lê Văn Mạnh</w:t>
            </w:r>
          </w:p>
          <w:p w:rsidR="00FF4216" w:rsidRPr="00501A33" w:rsidRDefault="00FF4216" w:rsidP="00501A3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1A33">
              <w:rPr>
                <w:rFonts w:ascii="Times New Roman" w:hAnsi="Times New Roman" w:cs="Times New Roman"/>
                <w:sz w:val="26"/>
                <w:szCs w:val="26"/>
              </w:rPr>
              <w:t>- Mẹ: Nguyễn Thị Sinh</w:t>
            </w:r>
          </w:p>
        </w:tc>
        <w:tc>
          <w:tcPr>
            <w:tcW w:w="1559" w:type="dxa"/>
            <w:vAlign w:val="center"/>
          </w:tcPr>
          <w:p w:rsidR="00FA3910" w:rsidRPr="00501A33" w:rsidRDefault="00FF4216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A33">
              <w:rPr>
                <w:rFonts w:ascii="Times New Roman" w:hAnsi="Times New Roman" w:cs="Times New Roman"/>
                <w:sz w:val="26"/>
                <w:szCs w:val="26"/>
              </w:rPr>
              <w:t>Heroine</w:t>
            </w:r>
          </w:p>
        </w:tc>
        <w:tc>
          <w:tcPr>
            <w:tcW w:w="3261" w:type="dxa"/>
            <w:vAlign w:val="center"/>
          </w:tcPr>
          <w:p w:rsidR="00FA3910" w:rsidRPr="00501A33" w:rsidRDefault="00FF4216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A33">
              <w:rPr>
                <w:rFonts w:ascii="Times New Roman" w:hAnsi="Times New Roman" w:cs="Times New Roman"/>
                <w:sz w:val="26"/>
                <w:szCs w:val="26"/>
              </w:rPr>
              <w:t xml:space="preserve">Trung tâm điều trị cai nghiện </w:t>
            </w:r>
            <w:r w:rsidR="00501A33" w:rsidRPr="00501A33">
              <w:rPr>
                <w:rFonts w:ascii="Times New Roman" w:hAnsi="Times New Roman" w:cs="Times New Roman"/>
                <w:sz w:val="26"/>
                <w:szCs w:val="26"/>
              </w:rPr>
              <w:t>ma tuý và phục hồi chức năng tỉnh Hà Nam</w:t>
            </w:r>
          </w:p>
        </w:tc>
        <w:tc>
          <w:tcPr>
            <w:tcW w:w="708" w:type="dxa"/>
            <w:gridSpan w:val="2"/>
          </w:tcPr>
          <w:p w:rsidR="00FA3910" w:rsidRPr="00F97CFC" w:rsidRDefault="00FA3910" w:rsidP="00501A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296" w:rsidRPr="00A6155A" w:rsidTr="00501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0" w:type="dxa"/>
        </w:trPr>
        <w:tc>
          <w:tcPr>
            <w:tcW w:w="7784" w:type="dxa"/>
            <w:gridSpan w:val="6"/>
            <w:hideMark/>
          </w:tcPr>
          <w:p w:rsidR="00501A33" w:rsidRPr="00A6155A" w:rsidRDefault="00501A33" w:rsidP="00501A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</w:p>
          <w:p w:rsidR="00506296" w:rsidRPr="00A6155A" w:rsidRDefault="00501A33" w:rsidP="00501A3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CÔNG AN XÃ AN LÃO</w:t>
            </w:r>
          </w:p>
        </w:tc>
        <w:tc>
          <w:tcPr>
            <w:tcW w:w="7042" w:type="dxa"/>
            <w:gridSpan w:val="4"/>
            <w:hideMark/>
          </w:tcPr>
          <w:p w:rsidR="00501A33" w:rsidRPr="00A6155A" w:rsidRDefault="00501A33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01A33" w:rsidRPr="00A6155A" w:rsidRDefault="00F9222A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An Lão, ngày 14</w:t>
            </w:r>
            <w:r w:rsidR="00FA3910" w:rsidRPr="00A615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D73A5" w:rsidRPr="00A6155A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7</w:t>
            </w:r>
            <w:bookmarkStart w:id="0" w:name="_GoBack"/>
            <w:bookmarkEnd w:id="0"/>
            <w:r w:rsidR="00FA3910" w:rsidRPr="00A615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</w:t>
            </w:r>
            <w:r w:rsidR="007D73A5" w:rsidRPr="00A6155A">
              <w:rPr>
                <w:rFonts w:ascii="Times New Roman" w:hAnsi="Times New Roman" w:cs="Times New Roman"/>
                <w:i/>
                <w:sz w:val="26"/>
                <w:szCs w:val="26"/>
              </w:rPr>
              <w:t>ăm</w:t>
            </w:r>
            <w:r w:rsidR="00501A33" w:rsidRPr="00A615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2024</w:t>
            </w:r>
          </w:p>
          <w:p w:rsidR="00506296" w:rsidRPr="00A6155A" w:rsidRDefault="00506296" w:rsidP="0050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5A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</w:tc>
      </w:tr>
    </w:tbl>
    <w:p w:rsidR="00E55A08" w:rsidRPr="00A6155A" w:rsidRDefault="00E55A08" w:rsidP="00501A3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5A08" w:rsidRPr="00F97CFC" w:rsidRDefault="00E55A08" w:rsidP="00501A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F97CFC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7"/>
    <w:rsid w:val="00007D0D"/>
    <w:rsid w:val="00092AAE"/>
    <w:rsid w:val="000D124A"/>
    <w:rsid w:val="00121658"/>
    <w:rsid w:val="00166893"/>
    <w:rsid w:val="00196B34"/>
    <w:rsid w:val="0022533D"/>
    <w:rsid w:val="002543AC"/>
    <w:rsid w:val="00343138"/>
    <w:rsid w:val="00356727"/>
    <w:rsid w:val="00356CAC"/>
    <w:rsid w:val="003D385F"/>
    <w:rsid w:val="004C77FF"/>
    <w:rsid w:val="004D64A1"/>
    <w:rsid w:val="004F19B3"/>
    <w:rsid w:val="00501A33"/>
    <w:rsid w:val="00506296"/>
    <w:rsid w:val="00547B39"/>
    <w:rsid w:val="00555BF5"/>
    <w:rsid w:val="005565EF"/>
    <w:rsid w:val="00582FD7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B32C0"/>
    <w:rsid w:val="008C2ECE"/>
    <w:rsid w:val="00941ECC"/>
    <w:rsid w:val="009B76CF"/>
    <w:rsid w:val="00A6155A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55A08"/>
    <w:rsid w:val="00E60ED0"/>
    <w:rsid w:val="00F360FB"/>
    <w:rsid w:val="00F9222A"/>
    <w:rsid w:val="00F97CFC"/>
    <w:rsid w:val="00FA3910"/>
    <w:rsid w:val="00FC2742"/>
    <w:rsid w:val="00FF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81A4"/>
  <w15:docId w15:val="{11828842-9602-4908-B7E1-0F4DF1E5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2024-07-23T03:11:00Z</cp:lastPrinted>
  <dcterms:created xsi:type="dcterms:W3CDTF">2024-03-19T03:40:00Z</dcterms:created>
  <dcterms:modified xsi:type="dcterms:W3CDTF">2024-07-23T03:11:00Z</dcterms:modified>
</cp:coreProperties>
</file>